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FF" w:rsidRDefault="001353FF" w:rsidP="001353FF">
      <w:pPr>
        <w:spacing w:line="58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附件3：</w:t>
      </w:r>
    </w:p>
    <w:p w:rsidR="001353FF" w:rsidRPr="000C6BEB" w:rsidRDefault="001353FF" w:rsidP="001353FF">
      <w:pPr>
        <w:spacing w:line="58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 w:rsidRPr="000C6BEB">
        <w:rPr>
          <w:rFonts w:ascii="仿宋_GB2312" w:eastAsia="仿宋_GB2312" w:hAnsi="宋体" w:hint="eastAsia"/>
          <w:b/>
          <w:sz w:val="32"/>
          <w:szCs w:val="32"/>
        </w:rPr>
        <w:t>201</w:t>
      </w:r>
      <w:r>
        <w:rPr>
          <w:rFonts w:ascii="仿宋_GB2312" w:eastAsia="仿宋_GB2312" w:hAnsi="宋体" w:hint="eastAsia"/>
          <w:b/>
          <w:sz w:val="32"/>
          <w:szCs w:val="32"/>
        </w:rPr>
        <w:t>8</w:t>
      </w:r>
      <w:r w:rsidRPr="000C6BEB">
        <w:rPr>
          <w:rFonts w:ascii="仿宋_GB2312" w:eastAsia="仿宋_GB2312" w:hAnsi="宋体" w:hint="eastAsia"/>
          <w:b/>
          <w:sz w:val="32"/>
          <w:szCs w:val="32"/>
        </w:rPr>
        <w:t>年度</w:t>
      </w:r>
      <w:r>
        <w:rPr>
          <w:rFonts w:ascii="仿宋_GB2312" w:eastAsia="仿宋_GB2312" w:hAnsi="宋体" w:hint="eastAsia"/>
          <w:b/>
          <w:sz w:val="32"/>
          <w:szCs w:val="32"/>
        </w:rPr>
        <w:t>省级及以上结题项目汇总表</w:t>
      </w:r>
    </w:p>
    <w:p w:rsidR="001353FF" w:rsidRPr="005401CE" w:rsidRDefault="001353FF" w:rsidP="001353FF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  <w:r w:rsidRPr="005401CE">
        <w:rPr>
          <w:rFonts w:ascii="宋体" w:hAnsi="宋体" w:cs="宋体" w:hint="eastAsia"/>
          <w:bCs/>
          <w:kern w:val="0"/>
          <w:sz w:val="24"/>
        </w:rPr>
        <w:t>部门（盖章）：</w:t>
      </w:r>
      <w:r w:rsidRPr="005401CE">
        <w:rPr>
          <w:rFonts w:ascii="宋体" w:hAnsi="宋体" w:cs="宋体" w:hint="eastAsia"/>
          <w:bCs/>
          <w:kern w:val="0"/>
          <w:sz w:val="24"/>
          <w:u w:val="single"/>
        </w:rPr>
        <w:t xml:space="preserve">         </w:t>
      </w:r>
    </w:p>
    <w:tbl>
      <w:tblPr>
        <w:tblW w:w="139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953"/>
        <w:gridCol w:w="1890"/>
        <w:gridCol w:w="1995"/>
        <w:gridCol w:w="1765"/>
        <w:gridCol w:w="2421"/>
        <w:gridCol w:w="1635"/>
        <w:gridCol w:w="1635"/>
        <w:gridCol w:w="847"/>
      </w:tblGrid>
      <w:tr w:rsidR="001353FF" w:rsidRPr="005401CE" w:rsidTr="00AB3C5F">
        <w:trPr>
          <w:trHeight w:val="619"/>
        </w:trPr>
        <w:tc>
          <w:tcPr>
            <w:tcW w:w="847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53" w:type="dxa"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项目成员</w:t>
            </w: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立项年份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353FF" w:rsidRPr="005401CE" w:rsidTr="00AB3C5F">
        <w:trPr>
          <w:trHeight w:val="619"/>
        </w:trPr>
        <w:tc>
          <w:tcPr>
            <w:tcW w:w="847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</w:tcPr>
          <w:p w:rsidR="001353FF" w:rsidRPr="005401CE" w:rsidRDefault="001353F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53FF" w:rsidRPr="005401CE" w:rsidTr="00AB3C5F">
        <w:trPr>
          <w:trHeight w:val="619"/>
        </w:trPr>
        <w:tc>
          <w:tcPr>
            <w:tcW w:w="847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</w:tcPr>
          <w:p w:rsidR="001353FF" w:rsidRPr="005401CE" w:rsidRDefault="001353F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53FF" w:rsidRPr="005401CE" w:rsidTr="00AB3C5F">
        <w:trPr>
          <w:trHeight w:val="619"/>
        </w:trPr>
        <w:tc>
          <w:tcPr>
            <w:tcW w:w="847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3" w:type="dxa"/>
          </w:tcPr>
          <w:p w:rsidR="001353FF" w:rsidRPr="005401CE" w:rsidRDefault="001353F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53FF" w:rsidRPr="005401CE" w:rsidTr="00AB3C5F">
        <w:trPr>
          <w:trHeight w:val="619"/>
        </w:trPr>
        <w:tc>
          <w:tcPr>
            <w:tcW w:w="847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</w:tcPr>
          <w:p w:rsidR="001353FF" w:rsidRPr="005401CE" w:rsidRDefault="001353F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1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1353FF" w:rsidRPr="005401CE" w:rsidRDefault="001353FF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353FF" w:rsidRDefault="001353FF" w:rsidP="001353FF">
      <w:pPr>
        <w:spacing w:line="580" w:lineRule="exact"/>
        <w:jc w:val="left"/>
        <w:rPr>
          <w:rFonts w:ascii="仿宋_GB2312" w:eastAsia="仿宋_GB2312" w:hAnsi="宋体"/>
          <w:sz w:val="24"/>
        </w:rPr>
      </w:pPr>
      <w:r w:rsidRPr="005401CE"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1.</w:t>
      </w:r>
      <w:r w:rsidRPr="005401CE">
        <w:rPr>
          <w:rFonts w:ascii="仿宋_GB2312" w:eastAsia="仿宋_GB2312" w:hAnsi="宋体" w:hint="eastAsia"/>
          <w:sz w:val="24"/>
        </w:rPr>
        <w:t>可转为Excel表填写。</w:t>
      </w:r>
    </w:p>
    <w:p w:rsidR="001353FF" w:rsidRPr="00D142BA" w:rsidRDefault="001353FF" w:rsidP="001353FF">
      <w:pPr>
        <w:spacing w:line="58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2.此表请于2018年5月23日前提交。</w:t>
      </w:r>
    </w:p>
    <w:p w:rsidR="001353FF" w:rsidRDefault="001353FF" w:rsidP="001353FF">
      <w:pPr>
        <w:spacing w:line="58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填表人：                                                                          分管领导（签字）：</w:t>
      </w:r>
    </w:p>
    <w:p w:rsidR="001353FF" w:rsidRPr="00B64CF5" w:rsidRDefault="001353FF" w:rsidP="001353FF"/>
    <w:p w:rsidR="001353FF" w:rsidRPr="001353FF" w:rsidRDefault="001353FF">
      <w:bookmarkStart w:id="0" w:name="_GoBack"/>
      <w:bookmarkEnd w:id="0"/>
    </w:p>
    <w:sectPr w:rsidR="001353FF" w:rsidRPr="001353FF" w:rsidSect="001353F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FF"/>
    <w:rsid w:val="001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2018-05-18T00:46:00Z</dcterms:created>
  <dcterms:modified xsi:type="dcterms:W3CDTF">2018-05-18T00:46:00Z</dcterms:modified>
</cp:coreProperties>
</file>